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605" w:rsidRDefault="00484605" w:rsidP="0048460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i/>
          <w:sz w:val="21"/>
          <w:szCs w:val="21"/>
        </w:rPr>
        <w:t>Załącznik Nr 2 do SIWZ</w:t>
      </w:r>
      <w:r>
        <w:rPr>
          <w:rFonts w:ascii="Arial" w:hAnsi="Arial" w:cs="Arial"/>
          <w:b/>
          <w:sz w:val="21"/>
          <w:szCs w:val="21"/>
        </w:rPr>
        <w:t xml:space="preserve">                              </w:t>
      </w:r>
    </w:p>
    <w:p w:rsidR="00484605" w:rsidRDefault="00484605" w:rsidP="00484605">
      <w:pPr>
        <w:spacing w:after="0" w:line="480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484605" w:rsidRPr="00AB39D5" w:rsidRDefault="00484605" w:rsidP="00484605">
      <w:pPr>
        <w:spacing w:after="0" w:line="276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 w:rsidRPr="00AB39D5">
        <w:rPr>
          <w:rFonts w:ascii="Arial" w:hAnsi="Arial" w:cs="Arial"/>
          <w:b/>
          <w:sz w:val="20"/>
          <w:szCs w:val="20"/>
        </w:rPr>
        <w:t>Gmina Baranów</w:t>
      </w:r>
    </w:p>
    <w:p w:rsidR="00484605" w:rsidRPr="00AB39D5" w:rsidRDefault="00484605" w:rsidP="00484605">
      <w:pPr>
        <w:spacing w:after="0" w:line="276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 w:rsidRPr="00AB39D5">
        <w:rPr>
          <w:rFonts w:ascii="Arial" w:hAnsi="Arial" w:cs="Arial"/>
          <w:b/>
          <w:sz w:val="20"/>
          <w:szCs w:val="20"/>
        </w:rPr>
        <w:t>24-105 Baranów</w:t>
      </w:r>
    </w:p>
    <w:p w:rsidR="00484605" w:rsidRPr="00AB39D5" w:rsidRDefault="00484605" w:rsidP="00484605">
      <w:pPr>
        <w:spacing w:after="0" w:line="276" w:lineRule="auto"/>
        <w:ind w:left="5245" w:firstLine="709"/>
        <w:jc w:val="right"/>
        <w:rPr>
          <w:rFonts w:ascii="Arial" w:hAnsi="Arial" w:cs="Arial"/>
          <w:b/>
          <w:sz w:val="20"/>
          <w:szCs w:val="20"/>
        </w:rPr>
      </w:pPr>
      <w:r w:rsidRPr="00AB39D5">
        <w:rPr>
          <w:rFonts w:ascii="Arial" w:hAnsi="Arial" w:cs="Arial"/>
          <w:b/>
          <w:sz w:val="20"/>
          <w:szCs w:val="20"/>
        </w:rPr>
        <w:t>ul. Rynek 14</w:t>
      </w:r>
    </w:p>
    <w:p w:rsidR="00484605" w:rsidRPr="00A22DCF" w:rsidRDefault="00484605" w:rsidP="0048460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484605" w:rsidRPr="00A22DCF" w:rsidRDefault="00484605" w:rsidP="0048460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84605" w:rsidRPr="00842991" w:rsidRDefault="00484605" w:rsidP="0048460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605" w:rsidRPr="00262D61" w:rsidRDefault="00484605" w:rsidP="00484605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84605" w:rsidRPr="00A22DCF" w:rsidRDefault="00484605" w:rsidP="0048460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484605" w:rsidRPr="00830A7C" w:rsidRDefault="00484605" w:rsidP="0048460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84605" w:rsidRPr="00A22DCF" w:rsidRDefault="00484605" w:rsidP="00484605">
      <w:pPr>
        <w:rPr>
          <w:rFonts w:ascii="Arial" w:hAnsi="Arial" w:cs="Arial"/>
          <w:sz w:val="21"/>
          <w:szCs w:val="21"/>
        </w:rPr>
      </w:pPr>
    </w:p>
    <w:p w:rsidR="00484605" w:rsidRPr="00262D61" w:rsidRDefault="00484605" w:rsidP="0048460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484605" w:rsidRDefault="00484605" w:rsidP="00484605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484605" w:rsidRPr="00A22DCF" w:rsidRDefault="00484605" w:rsidP="00484605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84605" w:rsidRDefault="00484605" w:rsidP="00484605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484605" w:rsidRPr="00A22DCF" w:rsidRDefault="00484605" w:rsidP="00484605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84605" w:rsidRDefault="00484605" w:rsidP="00484605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</w:p>
    <w:p w:rsidR="00484605" w:rsidRDefault="00484605" w:rsidP="00484605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pn. </w:t>
      </w:r>
      <w:r w:rsidRPr="00F34EB2">
        <w:rPr>
          <w:rFonts w:ascii="Arial" w:hAnsi="Arial" w:cs="Arial"/>
          <w:sz w:val="21"/>
          <w:szCs w:val="21"/>
        </w:rPr>
        <w:t xml:space="preserve"> </w:t>
      </w:r>
      <w:r w:rsidRPr="00830A7C">
        <w:rPr>
          <w:rFonts w:ascii="Arial" w:hAnsi="Arial" w:cs="Arial"/>
          <w:b/>
          <w:sz w:val="21"/>
          <w:szCs w:val="21"/>
        </w:rPr>
        <w:t xml:space="preserve">Dostawa  oleju  opałowego lekkiego  dla  jednostek  organizacyjnych  Gminy  </w:t>
      </w:r>
      <w:r w:rsidR="00B65F72">
        <w:rPr>
          <w:rFonts w:ascii="Arial" w:hAnsi="Arial" w:cs="Arial"/>
          <w:b/>
          <w:sz w:val="21"/>
          <w:szCs w:val="21"/>
        </w:rPr>
        <w:t>Baranów w sezonie grzewczym 2020</w:t>
      </w:r>
      <w:r w:rsidRPr="00830A7C">
        <w:rPr>
          <w:rFonts w:ascii="Arial" w:hAnsi="Arial" w:cs="Arial"/>
          <w:b/>
          <w:sz w:val="21"/>
          <w:szCs w:val="21"/>
        </w:rPr>
        <w:t>/20</w:t>
      </w:r>
      <w:r>
        <w:rPr>
          <w:rFonts w:ascii="Arial" w:hAnsi="Arial" w:cs="Arial"/>
          <w:b/>
          <w:sz w:val="21"/>
          <w:szCs w:val="21"/>
        </w:rPr>
        <w:t>2</w:t>
      </w:r>
      <w:r w:rsidR="00B65F72">
        <w:rPr>
          <w:rFonts w:ascii="Arial" w:hAnsi="Arial" w:cs="Arial"/>
          <w:b/>
          <w:sz w:val="21"/>
          <w:szCs w:val="21"/>
        </w:rPr>
        <w:t>1 i 2021/2022</w:t>
      </w:r>
    </w:p>
    <w:p w:rsidR="00484605" w:rsidRDefault="00484605" w:rsidP="00484605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</w:t>
      </w:r>
    </w:p>
    <w:p w:rsidR="00484605" w:rsidRDefault="00484605" w:rsidP="00484605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Baranów</w:t>
      </w:r>
    </w:p>
    <w:p w:rsidR="00484605" w:rsidRDefault="00484605" w:rsidP="00484605">
      <w:pPr>
        <w:spacing w:after="0" w:line="360" w:lineRule="auto"/>
        <w:ind w:firstLine="709"/>
        <w:jc w:val="center"/>
        <w:rPr>
          <w:rFonts w:ascii="Arial" w:hAnsi="Arial" w:cs="Arial"/>
          <w:i/>
          <w:sz w:val="16"/>
          <w:szCs w:val="16"/>
        </w:rPr>
      </w:pPr>
      <w:r w:rsidRPr="00EB7CDE">
        <w:rPr>
          <w:rFonts w:ascii="Arial" w:hAnsi="Arial" w:cs="Arial"/>
          <w:i/>
          <w:sz w:val="16"/>
          <w:szCs w:val="16"/>
        </w:rPr>
        <w:t>(oznaczenie zamawiającego),</w:t>
      </w:r>
    </w:p>
    <w:p w:rsidR="00484605" w:rsidRDefault="00484605" w:rsidP="00484605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484605" w:rsidRDefault="00484605" w:rsidP="0048460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484605" w:rsidRPr="00A22DCF" w:rsidRDefault="00484605" w:rsidP="0048460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484605" w:rsidRPr="00E31C06" w:rsidRDefault="00484605" w:rsidP="0048460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484605" w:rsidRDefault="00484605" w:rsidP="0048460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84605" w:rsidRDefault="00484605" w:rsidP="0048460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   Specyfikacji Istotnych Warunków Zamówienia -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V</w:t>
      </w:r>
      <w:r w:rsidRPr="00A22DCF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 xml:space="preserve"> </w:t>
      </w:r>
    </w:p>
    <w:p w:rsidR="00484605" w:rsidRPr="004F06D4" w:rsidRDefault="00484605" w:rsidP="0048460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</w:p>
    <w:p w:rsidR="00484605" w:rsidRPr="00025C8D" w:rsidRDefault="00484605" w:rsidP="004846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84605" w:rsidRPr="003E1710" w:rsidRDefault="00484605" w:rsidP="00484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sz w:val="20"/>
          <w:szCs w:val="20"/>
        </w:rPr>
        <w:t xml:space="preserve">,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84605" w:rsidRPr="003E1710" w:rsidRDefault="00484605" w:rsidP="00484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(miejscowość),</w:t>
      </w:r>
    </w:p>
    <w:p w:rsidR="00484605" w:rsidRPr="003E1710" w:rsidRDefault="00484605" w:rsidP="00484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605" w:rsidRPr="00190D6E" w:rsidRDefault="00484605" w:rsidP="0048460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605" w:rsidRDefault="00484605" w:rsidP="0048460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84605" w:rsidRPr="004D7E48" w:rsidRDefault="00484605" w:rsidP="0048460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84605" w:rsidRPr="00B15FD3" w:rsidRDefault="00484605" w:rsidP="00484605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484605" w:rsidRDefault="00484605" w:rsidP="0048460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</w:p>
    <w:p w:rsidR="00484605" w:rsidRDefault="00484605" w:rsidP="0048460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</w:p>
    <w:p w:rsidR="00484605" w:rsidRDefault="00484605" w:rsidP="0048460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</w:p>
    <w:p w:rsidR="00484605" w:rsidRDefault="00484605" w:rsidP="0048460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484605" w:rsidRDefault="00484605" w:rsidP="0048460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484605" w:rsidRDefault="00484605" w:rsidP="0048460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84605" w:rsidRDefault="00484605" w:rsidP="0048460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84605" w:rsidRDefault="00484605" w:rsidP="00484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4605" w:rsidRPr="003E1710" w:rsidRDefault="00484605" w:rsidP="00484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84605" w:rsidRPr="003E1710" w:rsidRDefault="00484605" w:rsidP="00484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4605" w:rsidRPr="003E1710" w:rsidRDefault="00484605" w:rsidP="00484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605" w:rsidRPr="00190D6E" w:rsidRDefault="00484605" w:rsidP="0048460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605" w:rsidRDefault="00484605" w:rsidP="004846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84605" w:rsidRDefault="00484605" w:rsidP="0048460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84605" w:rsidRPr="00190D6E" w:rsidRDefault="00484605" w:rsidP="0048460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84605" w:rsidRPr="001D3A19" w:rsidRDefault="00484605" w:rsidP="0048460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84605" w:rsidRPr="00A22DCF" w:rsidRDefault="00484605" w:rsidP="004846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84605" w:rsidRPr="00A22DCF" w:rsidRDefault="00484605" w:rsidP="004846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484605" w:rsidRDefault="00484605" w:rsidP="00484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84605" w:rsidRPr="003E1710" w:rsidRDefault="00484605" w:rsidP="00484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…………….…….</w:t>
      </w:r>
      <w:r w:rsidRPr="00190D6E">
        <w:rPr>
          <w:rFonts w:ascii="Arial" w:hAnsi="Arial" w:cs="Arial"/>
          <w:i/>
          <w:sz w:val="16"/>
          <w:szCs w:val="16"/>
        </w:rPr>
        <w:t>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84605" w:rsidRPr="003E1710" w:rsidRDefault="00484605" w:rsidP="00484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(miejscowość</w:t>
      </w:r>
      <w:r>
        <w:rPr>
          <w:rFonts w:ascii="Arial" w:hAnsi="Arial" w:cs="Arial"/>
          <w:i/>
          <w:sz w:val="16"/>
          <w:szCs w:val="16"/>
        </w:rPr>
        <w:t>)</w:t>
      </w:r>
    </w:p>
    <w:p w:rsidR="00484605" w:rsidRPr="003E1710" w:rsidRDefault="00484605" w:rsidP="0048460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605" w:rsidRPr="00190D6E" w:rsidRDefault="00484605" w:rsidP="0048460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605" w:rsidRPr="00A22DCF" w:rsidRDefault="00484605" w:rsidP="004846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84605" w:rsidRDefault="00484605" w:rsidP="00484605"/>
    <w:p w:rsidR="0057360D" w:rsidRDefault="0057360D"/>
    <w:sectPr w:rsidR="0057360D" w:rsidSect="00830A7C">
      <w:footerReference w:type="default" r:id="rId4"/>
      <w:endnotePr>
        <w:numFmt w:val="decimal"/>
      </w:endnotePr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4635395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920B43" w:rsidRPr="00920B43" w:rsidRDefault="00B65F72">
        <w:pPr>
          <w:pStyle w:val="Stopka"/>
          <w:jc w:val="center"/>
          <w:rPr>
            <w:sz w:val="16"/>
            <w:szCs w:val="16"/>
          </w:rPr>
        </w:pPr>
        <w:r w:rsidRPr="00920B43">
          <w:rPr>
            <w:sz w:val="16"/>
            <w:szCs w:val="16"/>
          </w:rPr>
          <w:fldChar w:fldCharType="begin"/>
        </w:r>
        <w:r w:rsidRPr="00920B43">
          <w:rPr>
            <w:sz w:val="16"/>
            <w:szCs w:val="16"/>
          </w:rPr>
          <w:instrText>PAGE   \* MERGEFORMAT</w:instrText>
        </w:r>
        <w:r w:rsidRPr="00920B43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920B43">
          <w:rPr>
            <w:sz w:val="16"/>
            <w:szCs w:val="16"/>
          </w:rPr>
          <w:fldChar w:fldCharType="end"/>
        </w:r>
      </w:p>
    </w:sdtContent>
  </w:sdt>
  <w:p w:rsidR="00920B43" w:rsidRDefault="00B65F72">
    <w:pPr>
      <w:pStyle w:val="Stopka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endnotePr>
    <w:numFmt w:val="decimal"/>
  </w:endnotePr>
  <w:compat/>
  <w:rsids>
    <w:rsidRoot w:val="00484605"/>
    <w:rsid w:val="00484605"/>
    <w:rsid w:val="004F62D2"/>
    <w:rsid w:val="0057360D"/>
    <w:rsid w:val="00B65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4605"/>
    <w:pPr>
      <w:spacing w:after="160" w:line="259" w:lineRule="auto"/>
    </w:pPr>
    <w:rPr>
      <w:rFonts w:ascii="Calibri" w:eastAsia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846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605"/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2020-09-27T07:44:00Z</dcterms:created>
  <dcterms:modified xsi:type="dcterms:W3CDTF">2020-09-27T07:45:00Z</dcterms:modified>
</cp:coreProperties>
</file>