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071809" w14:textId="06A49D8C" w:rsidR="00BE5329" w:rsidRPr="00BE5329" w:rsidRDefault="00BE5329" w:rsidP="00BE5329">
      <w:pPr>
        <w:spacing w:after="0" w:line="48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bookmarkStart w:id="0" w:name="_GoBack"/>
      <w:bookmarkEnd w:id="0"/>
      <w:r w:rsidRPr="00BE5329">
        <w:rPr>
          <w:rFonts w:ascii="Times New Roman" w:hAnsi="Times New Roman"/>
          <w:bCs/>
          <w:i/>
          <w:iCs/>
        </w:rPr>
        <w:t>Załącznik nr 3 do SIWZ</w:t>
      </w:r>
    </w:p>
    <w:p w14:paraId="7FB2CF3A" w14:textId="12DE2390" w:rsidR="001E2CB9" w:rsidRPr="00A22DCF" w:rsidRDefault="001E2CB9" w:rsidP="001E2CB9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72968827" w14:textId="4319283D" w:rsidR="00CE36D5" w:rsidRPr="00995747" w:rsidRDefault="00CE36D5" w:rsidP="00CE36D5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FE2FDF">
        <w:rPr>
          <w:rFonts w:ascii="Arial" w:hAnsi="Arial" w:cs="Arial"/>
          <w:b/>
          <w:sz w:val="21"/>
          <w:szCs w:val="21"/>
        </w:rPr>
        <w:t>B</w:t>
      </w:r>
      <w:r w:rsidR="00C035C7">
        <w:rPr>
          <w:rFonts w:ascii="Arial" w:hAnsi="Arial" w:cs="Arial"/>
          <w:b/>
          <w:sz w:val="21"/>
          <w:szCs w:val="21"/>
        </w:rPr>
        <w:t>aranów</w:t>
      </w:r>
    </w:p>
    <w:p w14:paraId="13F23F53" w14:textId="47D1E5A5" w:rsidR="00CE36D5" w:rsidRPr="00995747" w:rsidRDefault="00CE36D5" w:rsidP="00CE36D5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C035C7">
        <w:rPr>
          <w:rFonts w:ascii="Arial" w:hAnsi="Arial" w:cs="Arial"/>
          <w:b/>
          <w:sz w:val="21"/>
          <w:szCs w:val="21"/>
        </w:rPr>
        <w:t>Rynek 14</w:t>
      </w:r>
    </w:p>
    <w:p w14:paraId="4F741012" w14:textId="0831ECF0" w:rsidR="00CE36D5" w:rsidRPr="00995747" w:rsidRDefault="00C035C7" w:rsidP="00CE36D5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24-105 Baranów</w:t>
      </w:r>
    </w:p>
    <w:p w14:paraId="679483C0" w14:textId="32994FDE" w:rsidR="001E2CB9" w:rsidRPr="00A22DCF" w:rsidRDefault="00CE36D5" w:rsidP="00CE36D5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1E2CB9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478F3AA3" w14:textId="77777777" w:rsidR="001E2CB9" w:rsidRPr="00A22DCF" w:rsidRDefault="001E2CB9" w:rsidP="001E2CB9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5CC9498B" w14:textId="77777777" w:rsidR="001E2CB9" w:rsidRPr="00A22DCF" w:rsidRDefault="001E2CB9" w:rsidP="001E2CB9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1173A88" w14:textId="77777777" w:rsidR="001E2CB9" w:rsidRPr="00842991" w:rsidRDefault="001E2CB9" w:rsidP="001E2CB9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32D2F7F" w14:textId="77777777" w:rsidR="001E2CB9" w:rsidRPr="00262D61" w:rsidRDefault="001E2CB9" w:rsidP="001E2CB9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7840EE6" w14:textId="77777777" w:rsidR="001E2CB9" w:rsidRPr="00A22DCF" w:rsidRDefault="001E2CB9" w:rsidP="001E2CB9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03C7FC0" w14:textId="77777777" w:rsidR="001E2CB9" w:rsidRPr="00842991" w:rsidRDefault="001E2CB9" w:rsidP="001E2CB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BFD9555" w14:textId="77777777" w:rsidR="001E2CB9" w:rsidRPr="00262D61" w:rsidRDefault="001E2CB9" w:rsidP="001E2CB9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3A56BAA4" w14:textId="77777777" w:rsidR="001E2CB9" w:rsidRDefault="001E2CB9" w:rsidP="001E2CB9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14:paraId="2C4308DC" w14:textId="77777777" w:rsidR="001E2CB9" w:rsidRPr="00A22DCF" w:rsidRDefault="001E2CB9" w:rsidP="001E2CB9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22B7AD40" w14:textId="77777777" w:rsidR="001E2CB9" w:rsidRDefault="001E2CB9" w:rsidP="001E2CB9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14:paraId="7B7E351B" w14:textId="77777777" w:rsidR="001E2CB9" w:rsidRPr="00A22DCF" w:rsidRDefault="001E2CB9" w:rsidP="001E2CB9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3C84A3D" w14:textId="791B706B" w:rsidR="001E2CB9" w:rsidRDefault="001E2CB9" w:rsidP="001E2CB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C035C7" w:rsidRPr="00C035C7">
        <w:rPr>
          <w:rFonts w:ascii="Arial" w:hAnsi="Arial" w:cs="Arial"/>
          <w:b/>
          <w:bCs/>
          <w:sz w:val="21"/>
          <w:szCs w:val="21"/>
        </w:rPr>
        <w:t>Termomodernizacja budynku Zespołu Szkolno-Przedszkolnego w Baranowie</w:t>
      </w:r>
      <w:r w:rsidR="00C035C7" w:rsidRPr="00C035C7">
        <w:rPr>
          <w:rFonts w:ascii="Arial" w:hAnsi="Arial" w:cs="Arial"/>
          <w:b/>
          <w:bCs/>
          <w:i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b/>
          <w:sz w:val="21"/>
          <w:szCs w:val="21"/>
        </w:rPr>
        <w:t xml:space="preserve">Gminę </w:t>
      </w:r>
      <w:r w:rsidR="00C035C7">
        <w:rPr>
          <w:rFonts w:ascii="Arial" w:hAnsi="Arial" w:cs="Arial"/>
          <w:b/>
          <w:sz w:val="21"/>
          <w:szCs w:val="21"/>
        </w:rPr>
        <w:t xml:space="preserve">Baranów 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25D4E2B3" w14:textId="77777777" w:rsidR="001E2CB9" w:rsidRDefault="001E2CB9" w:rsidP="001E2CB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7309AD03" w14:textId="77777777" w:rsidR="001E2CB9" w:rsidRPr="00E31C06" w:rsidRDefault="001E2CB9" w:rsidP="001E2CB9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14:paraId="553F50F0" w14:textId="77777777" w:rsidR="001E2CB9" w:rsidRDefault="001E2CB9" w:rsidP="001E2CB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910E2F9" w14:textId="77777777" w:rsidR="001E2CB9" w:rsidRDefault="001E2CB9" w:rsidP="001E2CB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Pr="00CC7F89">
        <w:rPr>
          <w:rFonts w:ascii="Arial" w:hAnsi="Arial" w:cs="Arial"/>
          <w:b/>
          <w:sz w:val="21"/>
          <w:szCs w:val="21"/>
        </w:rPr>
        <w:t>w dziale VII B Specyfikacji Istotnych Warunków Zamówienia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7E057DB" w14:textId="77777777" w:rsidR="001E2CB9" w:rsidRPr="00025C8D" w:rsidRDefault="001E2CB9" w:rsidP="001E2CB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4972788" w14:textId="77777777"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14:paraId="56611243" w14:textId="77777777" w:rsidR="00BE5329" w:rsidRPr="00856AF4" w:rsidRDefault="00BE532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A5BB602" w14:textId="77777777"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lastRenderedPageBreak/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14:paraId="6B62380D" w14:textId="77777777" w:rsidR="001E2CB9" w:rsidRPr="00856AF4" w:rsidRDefault="001E2CB9" w:rsidP="001E2CB9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</w:p>
    <w:p w14:paraId="320D35F2" w14:textId="77777777" w:rsidR="001E2CB9" w:rsidRPr="004D7E48" w:rsidRDefault="001E2CB9" w:rsidP="001E2CB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FDB5C0E" w14:textId="77777777" w:rsidR="001E2CB9" w:rsidRPr="00B15FD3" w:rsidRDefault="001E2CB9" w:rsidP="001E2CB9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5D676870" w14:textId="77777777" w:rsidR="001E2CB9" w:rsidRDefault="001E2CB9" w:rsidP="001E2CB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Pr="00CC7F89">
        <w:rPr>
          <w:rFonts w:ascii="Arial" w:hAnsi="Arial" w:cs="Arial"/>
          <w:b/>
          <w:sz w:val="21"/>
          <w:szCs w:val="21"/>
        </w:rPr>
        <w:t>w dziale VII B Specyfikacji Istotnych Warunków Zamówienia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…………………………………………………………….</w:t>
      </w:r>
    </w:p>
    <w:p w14:paraId="631E8B58" w14:textId="77777777" w:rsidR="001E2CB9" w:rsidRDefault="001E2CB9" w:rsidP="001E2CB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14:paraId="25D49612" w14:textId="77777777" w:rsidR="001E2CB9" w:rsidRDefault="001E2CB9" w:rsidP="001E2CB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678E07FA" w14:textId="77777777" w:rsidR="001E2CB9" w:rsidRDefault="001E2CB9" w:rsidP="001E2CB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ED5010C" w14:textId="77777777" w:rsidR="001E2CB9" w:rsidRDefault="001E2CB9" w:rsidP="001E2CB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C961388" w14:textId="77777777"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14:paraId="04783103" w14:textId="77777777"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1FCE316" w14:textId="77777777"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14:paraId="2DA06FCD" w14:textId="77777777" w:rsidR="001E2CB9" w:rsidRPr="00856AF4" w:rsidRDefault="001E2CB9" w:rsidP="001E2CB9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</w:p>
    <w:p w14:paraId="7EEDD6C6" w14:textId="77777777" w:rsidR="001E2CB9" w:rsidRDefault="001E2CB9" w:rsidP="001E2CB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55558D4" w14:textId="77777777" w:rsidR="001E2CB9" w:rsidRDefault="001E2CB9" w:rsidP="001E2CB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63D69E6" w14:textId="77777777" w:rsidR="001E2CB9" w:rsidRPr="00190D6E" w:rsidRDefault="001E2CB9" w:rsidP="001E2CB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D146ED3" w14:textId="77777777" w:rsidR="001E2CB9" w:rsidRPr="001D3A19" w:rsidRDefault="001E2CB9" w:rsidP="001E2CB9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3EC7F6D" w14:textId="77777777" w:rsidR="001E2CB9" w:rsidRPr="00A22DCF" w:rsidRDefault="001E2CB9" w:rsidP="001E2CB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2E14C4A" w14:textId="77777777" w:rsidR="001E2CB9" w:rsidRPr="00A22DCF" w:rsidRDefault="001E2CB9" w:rsidP="001E2CB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7838AEF6" w14:textId="77777777"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19D0BC7" w14:textId="77777777"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14:paraId="70D9A73C" w14:textId="77777777"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68F18FBF" w14:textId="77777777"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14:paraId="16248268" w14:textId="77777777" w:rsidR="001E2CB9" w:rsidRPr="00856AF4" w:rsidRDefault="001E2CB9" w:rsidP="001E2CB9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</w:p>
    <w:p w14:paraId="11AB9877" w14:textId="77777777" w:rsidR="001E2CB9" w:rsidRPr="00A22DCF" w:rsidRDefault="001E2CB9" w:rsidP="001E2CB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AEF2FCA" w14:textId="77777777" w:rsidR="00087FD7" w:rsidRPr="001E2CB9" w:rsidRDefault="00087FD7" w:rsidP="001E2CB9"/>
    <w:sectPr w:rsidR="00087FD7" w:rsidRPr="001E2CB9" w:rsidSect="007C41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851" w:right="1417" w:bottom="1417" w:left="1417" w:header="708" w:footer="5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6BF5C7" w14:textId="77777777" w:rsidR="00133669" w:rsidRDefault="00133669">
      <w:pPr>
        <w:spacing w:after="0" w:line="240" w:lineRule="auto"/>
      </w:pPr>
      <w:r>
        <w:separator/>
      </w:r>
    </w:p>
  </w:endnote>
  <w:endnote w:type="continuationSeparator" w:id="0">
    <w:p w14:paraId="30CA9987" w14:textId="77777777" w:rsidR="00133669" w:rsidRDefault="00133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B45C6B" w14:textId="77777777" w:rsidR="00DB703E" w:rsidRDefault="00DB703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381B15" w14:textId="654E329F" w:rsidR="00133234" w:rsidRDefault="001E2CB9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 w:rsidR="00441D83"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 w:rsidR="00441D83"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14:paraId="07B94F4C" w14:textId="0FA4ADB5" w:rsidR="005251CC" w:rsidRPr="00024209" w:rsidRDefault="001E2CB9" w:rsidP="00F762FB">
    <w:pPr>
      <w:pStyle w:val="Stopka"/>
      <w:jc w:val="center"/>
      <w:rPr>
        <w:rFonts w:ascii="Times New Roman" w:hAnsi="Times New Roman"/>
        <w:i/>
      </w:rPr>
    </w:pPr>
    <w:r w:rsidRPr="000A31B2">
      <w:rPr>
        <w:rFonts w:ascii="Times New Roman" w:hAnsi="Times New Roman"/>
        <w:i/>
      </w:rPr>
      <w:t xml:space="preserve">Załącznik nr 3 do SIWZ – </w:t>
    </w:r>
    <w:r w:rsidR="00DB703E" w:rsidRPr="00DB703E">
      <w:rPr>
        <w:rFonts w:ascii="Times New Roman" w:hAnsi="Times New Roman"/>
        <w:bCs/>
        <w:i/>
      </w:rPr>
      <w:t>Termomodernizacja budynku Zespołu Szkolno-Przedszkolnego w Baranowie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8C9DA3" w14:textId="77777777" w:rsidR="00DB703E" w:rsidRDefault="00DB70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25E113" w14:textId="77777777" w:rsidR="00133669" w:rsidRDefault="00133669">
      <w:pPr>
        <w:spacing w:after="0" w:line="240" w:lineRule="auto"/>
      </w:pPr>
      <w:r>
        <w:separator/>
      </w:r>
    </w:p>
  </w:footnote>
  <w:footnote w:type="continuationSeparator" w:id="0">
    <w:p w14:paraId="2F580969" w14:textId="77777777" w:rsidR="00133669" w:rsidRDefault="001336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0324EC" w14:textId="77777777" w:rsidR="00DB703E" w:rsidRDefault="00DB703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8DD4C6" w14:textId="4F02265C" w:rsidR="00A60C3D" w:rsidRDefault="00A60C3D">
    <w:pPr>
      <w:pStyle w:val="Nagwek"/>
    </w:pP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 w:rsidR="007B51D8">
      <w:fldChar w:fldCharType="begin"/>
    </w:r>
    <w:r w:rsidR="007B51D8">
      <w:instrText xml:space="preserve"> INCLUDEPICTURE  "cid:image001.png@01D38ED3.CEA91EF0" \* MERGEFORMATINET </w:instrText>
    </w:r>
    <w:r w:rsidR="007B51D8">
      <w:fldChar w:fldCharType="separate"/>
    </w:r>
    <w:r w:rsidR="00133669">
      <w:fldChar w:fldCharType="begin"/>
    </w:r>
    <w:r w:rsidR="00133669">
      <w:instrText xml:space="preserve"> INCLUDEPICTURE  "cid:image001.png@01D38ED3.CEA91EF0" \* MERGEFORMATINET </w:instrText>
    </w:r>
    <w:r w:rsidR="00133669">
      <w:fldChar w:fldCharType="separate"/>
    </w:r>
    <w:r w:rsidR="00441D83">
      <w:fldChar w:fldCharType="begin"/>
    </w:r>
    <w:r w:rsidR="00441D83">
      <w:instrText xml:space="preserve"> </w:instrText>
    </w:r>
    <w:r w:rsidR="00441D83">
      <w:instrText>INCLUDEPICTURE  "cid:image001.png@01D</w:instrText>
    </w:r>
    <w:r w:rsidR="00441D83">
      <w:instrText>38ED3.CEA91EF0" \* MERGEFORMATINET</w:instrText>
    </w:r>
    <w:r w:rsidR="00441D83">
      <w:instrText xml:space="preserve"> </w:instrText>
    </w:r>
    <w:r w:rsidR="00441D83">
      <w:fldChar w:fldCharType="separate"/>
    </w:r>
    <w:r w:rsidR="00441D83">
      <w:pict w14:anchorId="17BD2A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60.5pt;height:86.25pt">
          <v:imagedata r:id="rId1" r:href="rId2"/>
        </v:shape>
      </w:pict>
    </w:r>
    <w:r w:rsidR="00441D83">
      <w:fldChar w:fldCharType="end"/>
    </w:r>
    <w:r w:rsidR="00133669">
      <w:fldChar w:fldCharType="end"/>
    </w:r>
    <w:r w:rsidR="007B51D8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6CFCCA" w14:textId="77777777" w:rsidR="00DB703E" w:rsidRDefault="00DB703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FD7"/>
    <w:rsid w:val="00087FD7"/>
    <w:rsid w:val="001318FF"/>
    <w:rsid w:val="00133669"/>
    <w:rsid w:val="001A4B1B"/>
    <w:rsid w:val="001E2CB9"/>
    <w:rsid w:val="001F589F"/>
    <w:rsid w:val="00206208"/>
    <w:rsid w:val="0042489D"/>
    <w:rsid w:val="00441D83"/>
    <w:rsid w:val="00744B7A"/>
    <w:rsid w:val="007B51D8"/>
    <w:rsid w:val="009123AD"/>
    <w:rsid w:val="009767A9"/>
    <w:rsid w:val="00A60C3D"/>
    <w:rsid w:val="00BE5329"/>
    <w:rsid w:val="00C035C7"/>
    <w:rsid w:val="00CE36D5"/>
    <w:rsid w:val="00CF2BBD"/>
    <w:rsid w:val="00D03353"/>
    <w:rsid w:val="00D11CC4"/>
    <w:rsid w:val="00DB703E"/>
    <w:rsid w:val="00F762FB"/>
    <w:rsid w:val="00FE2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2C827F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2C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E2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2CB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1E2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2CB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2C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E2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2CB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1E2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2C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8ED3.CEA91E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Stanisław Włodarczyk</cp:lastModifiedBy>
  <cp:revision>10</cp:revision>
  <cp:lastPrinted>2020-03-17T10:04:00Z</cp:lastPrinted>
  <dcterms:created xsi:type="dcterms:W3CDTF">2019-06-14T07:58:00Z</dcterms:created>
  <dcterms:modified xsi:type="dcterms:W3CDTF">2020-03-17T10:04:00Z</dcterms:modified>
</cp:coreProperties>
</file>